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46FF" w14:textId="19A29665" w:rsidR="00472A23" w:rsidRDefault="005D2183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center"/>
        <w:rPr>
          <w:rFonts w:cs="Times New Roman"/>
          <w:b/>
          <w:bCs/>
          <w:sz w:val="28"/>
          <w:szCs w:val="28"/>
        </w:rPr>
      </w:pPr>
      <w:r w:rsidRPr="005D2183">
        <w:rPr>
          <w:rFonts w:cs="Times New Roman"/>
          <w:b/>
          <w:bCs/>
          <w:sz w:val="28"/>
          <w:szCs w:val="28"/>
        </w:rPr>
        <w:t>COMUNICADO 00</w:t>
      </w:r>
      <w:r w:rsidR="00254555">
        <w:rPr>
          <w:rFonts w:cs="Times New Roman"/>
          <w:b/>
          <w:bCs/>
          <w:sz w:val="28"/>
          <w:szCs w:val="28"/>
        </w:rPr>
        <w:t>3</w:t>
      </w:r>
      <w:r w:rsidRPr="005D2183">
        <w:rPr>
          <w:rFonts w:cs="Times New Roman"/>
          <w:b/>
          <w:bCs/>
          <w:sz w:val="28"/>
          <w:szCs w:val="28"/>
        </w:rPr>
        <w:t>/2023</w:t>
      </w:r>
    </w:p>
    <w:p w14:paraId="5024237E" w14:textId="2ACDA385" w:rsidR="00254555" w:rsidRPr="005D2183" w:rsidRDefault="00254555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SOBRE O VOTO EM TRÂNSITO</w:t>
      </w:r>
    </w:p>
    <w:p w14:paraId="0A9CEA79" w14:textId="77777777" w:rsidR="005D2183" w:rsidRDefault="005D2183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  <w:rPr>
          <w:rFonts w:cs="Times New Roman"/>
        </w:rPr>
      </w:pPr>
    </w:p>
    <w:p w14:paraId="2EE9A993" w14:textId="03D86BF3" w:rsidR="00673B51" w:rsidRDefault="00673B51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</w:pPr>
      <w:r>
        <w:t>A Comissão Eleitoral da APRUMA-Seção Sindical do ANDES-SN,</w:t>
      </w:r>
      <w:r w:rsidR="00254555">
        <w:t xml:space="preserve"> de acordo com as Normas Eleitorais,</w:t>
      </w:r>
      <w:r>
        <w:t xml:space="preserve"> faz saber que: </w:t>
      </w:r>
    </w:p>
    <w:p w14:paraId="257445D4" w14:textId="77777777" w:rsidR="00254555" w:rsidRDefault="00254555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</w:pPr>
    </w:p>
    <w:p w14:paraId="65BF9F2E" w14:textId="41F29A44" w:rsidR="00673B51" w:rsidRDefault="00254555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</w:pPr>
      <w:r>
        <w:t xml:space="preserve">ART. 3 - </w:t>
      </w:r>
      <w:r>
        <w:t xml:space="preserve">§ 6º - Caso o eleitor votante em campi do continente </w:t>
      </w:r>
      <w:r w:rsidRPr="00254555">
        <w:rPr>
          <w:b/>
          <w:bCs/>
        </w:rPr>
        <w:t>esteja em trânsito</w:t>
      </w:r>
      <w:r>
        <w:t xml:space="preserve"> em São Luís, deverá </w:t>
      </w:r>
      <w:r w:rsidRPr="00254555">
        <w:rPr>
          <w:b/>
          <w:bCs/>
        </w:rPr>
        <w:t>informar até o dia 5 de novembro de 2023</w:t>
      </w:r>
      <w:r>
        <w:t xml:space="preserve"> pelo e-mail da APRUMA-</w:t>
      </w:r>
      <w:proofErr w:type="spellStart"/>
      <w:r>
        <w:t>SSind</w:t>
      </w:r>
      <w:proofErr w:type="spellEnd"/>
      <w:r>
        <w:t xml:space="preserve"> (apruma.secretaria12@gmail.com), para que possa votar em mesa da Sede Administrativa da Apruma.</w:t>
      </w:r>
    </w:p>
    <w:p w14:paraId="02885640" w14:textId="77777777" w:rsidR="005D2183" w:rsidRDefault="005D2183" w:rsidP="005D2183">
      <w:pPr>
        <w:widowControl/>
        <w:shd w:val="clear" w:color="auto" w:fill="FFFFFF"/>
        <w:suppressAutoHyphens w:val="0"/>
        <w:spacing w:after="150"/>
        <w:jc w:val="both"/>
        <w:rPr>
          <w:rFonts w:eastAsia="Times New Roman" w:cs="Times New Roman"/>
          <w:color w:val="272626"/>
          <w:kern w:val="0"/>
          <w:lang w:eastAsia="pt-BR" w:bidi="ar-SA"/>
        </w:rPr>
      </w:pPr>
    </w:p>
    <w:p w14:paraId="4E405F59" w14:textId="77777777" w:rsidR="005D2183" w:rsidRPr="005D2183" w:rsidRDefault="005D2183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  <w:rPr>
          <w:rFonts w:cs="Times New Roman"/>
        </w:rPr>
      </w:pPr>
    </w:p>
    <w:p w14:paraId="217E86B8" w14:textId="70C346E1" w:rsidR="00557F0D" w:rsidRPr="005D2183" w:rsidRDefault="009844C1" w:rsidP="00930170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right"/>
        <w:rPr>
          <w:rFonts w:cs="Times New Roman"/>
        </w:rPr>
      </w:pPr>
      <w:r w:rsidRPr="005D2183">
        <w:rPr>
          <w:rFonts w:cs="Times New Roman"/>
        </w:rPr>
        <w:t>São Luís</w:t>
      </w:r>
      <w:r w:rsidR="005D2183">
        <w:rPr>
          <w:rFonts w:cs="Times New Roman"/>
        </w:rPr>
        <w:t>-MA</w:t>
      </w:r>
      <w:r w:rsidRPr="005D2183">
        <w:rPr>
          <w:rFonts w:cs="Times New Roman"/>
        </w:rPr>
        <w:t>,</w:t>
      </w:r>
      <w:r w:rsidR="005D2183">
        <w:rPr>
          <w:rFonts w:cs="Times New Roman"/>
        </w:rPr>
        <w:t xml:space="preserve"> 1</w:t>
      </w:r>
      <w:r w:rsidR="00930170">
        <w:rPr>
          <w:rFonts w:cs="Times New Roman"/>
        </w:rPr>
        <w:t>3</w:t>
      </w:r>
      <w:r w:rsidR="005D2183">
        <w:rPr>
          <w:rFonts w:cs="Times New Roman"/>
        </w:rPr>
        <w:t xml:space="preserve"> de outubro</w:t>
      </w:r>
      <w:r w:rsidR="005D2183" w:rsidRPr="005D2183">
        <w:rPr>
          <w:rFonts w:cs="Times New Roman"/>
        </w:rPr>
        <w:t xml:space="preserve"> de</w:t>
      </w:r>
      <w:r w:rsidR="009860D5" w:rsidRPr="005D2183">
        <w:rPr>
          <w:rFonts w:cs="Times New Roman"/>
        </w:rPr>
        <w:t xml:space="preserve"> 2023</w:t>
      </w:r>
      <w:r w:rsidR="00557F0D" w:rsidRPr="005D2183">
        <w:rPr>
          <w:rFonts w:cs="Times New Roman"/>
        </w:rPr>
        <w:t>.</w:t>
      </w:r>
    </w:p>
    <w:p w14:paraId="0E0311C5" w14:textId="77777777" w:rsidR="00472A23" w:rsidRDefault="00472A23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  <w:rPr>
          <w:rFonts w:cs="Times New Roman"/>
        </w:rPr>
      </w:pPr>
    </w:p>
    <w:p w14:paraId="3129A1BC" w14:textId="77777777" w:rsidR="00930170" w:rsidRDefault="00930170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  <w:rPr>
          <w:rFonts w:cs="Times New Roman"/>
        </w:rPr>
      </w:pPr>
    </w:p>
    <w:p w14:paraId="7FCF1C68" w14:textId="77777777" w:rsidR="00930170" w:rsidRDefault="00930170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  <w:rPr>
          <w:rFonts w:cs="Times New Roman"/>
        </w:rPr>
      </w:pPr>
    </w:p>
    <w:p w14:paraId="593C35BF" w14:textId="77777777" w:rsidR="00930170" w:rsidRPr="005D2183" w:rsidRDefault="00930170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  <w:rPr>
          <w:rFonts w:cs="Times New Roman"/>
        </w:rPr>
      </w:pPr>
    </w:p>
    <w:p w14:paraId="37B84073" w14:textId="76D9EBC6" w:rsidR="005D2183" w:rsidRPr="005D2183" w:rsidRDefault="005D2183" w:rsidP="00930170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center"/>
        <w:rPr>
          <w:rFonts w:cs="Times New Roman"/>
        </w:rPr>
      </w:pPr>
      <w:r w:rsidRPr="005D2183">
        <w:rPr>
          <w:rFonts w:cs="Times New Roman"/>
        </w:rPr>
        <w:t>Presidente</w:t>
      </w:r>
      <w:r>
        <w:rPr>
          <w:rFonts w:cs="Times New Roman"/>
        </w:rPr>
        <w:t xml:space="preserve"> da Comissão Eleitoral</w:t>
      </w:r>
    </w:p>
    <w:p w14:paraId="32D930E4" w14:textId="5F93CD2D" w:rsidR="00557F0D" w:rsidRPr="005D2183" w:rsidRDefault="009860D5" w:rsidP="00930170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center"/>
        <w:rPr>
          <w:rFonts w:cs="Times New Roman"/>
        </w:rPr>
      </w:pPr>
      <w:r w:rsidRPr="005D2183">
        <w:rPr>
          <w:rFonts w:cs="Times New Roman"/>
        </w:rPr>
        <w:t xml:space="preserve">Ruan Didier </w:t>
      </w:r>
      <w:proofErr w:type="spellStart"/>
      <w:r w:rsidRPr="005D2183">
        <w:rPr>
          <w:rFonts w:cs="Times New Roman"/>
        </w:rPr>
        <w:t>Bruzaca</w:t>
      </w:r>
      <w:proofErr w:type="spellEnd"/>
      <w:r w:rsidRPr="005D2183">
        <w:rPr>
          <w:rFonts w:cs="Times New Roman"/>
        </w:rPr>
        <w:t xml:space="preserve"> Almeida Vilela</w:t>
      </w:r>
    </w:p>
    <w:p w14:paraId="46E47413" w14:textId="77777777" w:rsidR="008560A4" w:rsidRPr="005D2183" w:rsidRDefault="008560A4" w:rsidP="005D2183">
      <w:pPr>
        <w:tabs>
          <w:tab w:val="left" w:pos="284"/>
          <w:tab w:val="left" w:pos="1276"/>
          <w:tab w:val="left" w:pos="9000"/>
        </w:tabs>
        <w:spacing w:line="360" w:lineRule="auto"/>
        <w:ind w:right="-1"/>
        <w:jc w:val="both"/>
        <w:rPr>
          <w:rFonts w:cs="Times New Roman"/>
        </w:rPr>
      </w:pPr>
    </w:p>
    <w:sectPr w:rsidR="008560A4" w:rsidRPr="005D2183" w:rsidSect="00812346">
      <w:headerReference w:type="default" r:id="rId6"/>
      <w:footerReference w:type="default" r:id="rId7"/>
      <w:pgSz w:w="11906" w:h="16838"/>
      <w:pgMar w:top="2375" w:right="1134" w:bottom="1388" w:left="1134" w:header="78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74CA" w14:textId="77777777" w:rsidR="00EE5C00" w:rsidRDefault="00EE5C00" w:rsidP="006D2CF5">
      <w:r>
        <w:separator/>
      </w:r>
    </w:p>
  </w:endnote>
  <w:endnote w:type="continuationSeparator" w:id="0">
    <w:p w14:paraId="165DD69D" w14:textId="77777777" w:rsidR="00EE5C00" w:rsidRDefault="00EE5C00" w:rsidP="006D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798662"/>
      <w:docPartObj>
        <w:docPartGallery w:val="Page Numbers (Bottom of Page)"/>
        <w:docPartUnique/>
      </w:docPartObj>
    </w:sdtPr>
    <w:sdtContent>
      <w:p w14:paraId="74927882" w14:textId="77777777" w:rsidR="00A266E1" w:rsidRDefault="009D264B">
        <w:pPr>
          <w:pStyle w:val="Rodap"/>
          <w:jc w:val="right"/>
        </w:pPr>
        <w:r>
          <w:rPr>
            <w:noProof/>
            <w:lang w:eastAsia="pt-BR" w:bidi="ar-SA"/>
          </w:rPr>
          <w:drawing>
            <wp:anchor distT="0" distB="0" distL="114300" distR="114300" simplePos="0" relativeHeight="251658240" behindDoc="1" locked="0" layoutInCell="1" allowOverlap="1" wp14:anchorId="01659936" wp14:editId="31B3530E">
              <wp:simplePos x="0" y="0"/>
              <wp:positionH relativeFrom="margin">
                <wp:align>right</wp:align>
              </wp:positionH>
              <wp:positionV relativeFrom="paragraph">
                <wp:posOffset>-263242</wp:posOffset>
              </wp:positionV>
              <wp:extent cx="6186791" cy="506002"/>
              <wp:effectExtent l="0" t="0" r="0" b="889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timbre baix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86791" cy="5060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5755BE">
          <w:fldChar w:fldCharType="begin"/>
        </w:r>
        <w:r w:rsidR="00A266E1">
          <w:instrText>PAGE   \* MERGEFORMAT</w:instrText>
        </w:r>
        <w:r w:rsidR="005755BE">
          <w:fldChar w:fldCharType="separate"/>
        </w:r>
        <w:r w:rsidR="0034627D">
          <w:rPr>
            <w:noProof/>
          </w:rPr>
          <w:t>1</w:t>
        </w:r>
        <w:r w:rsidR="005755BE">
          <w:fldChar w:fldCharType="end"/>
        </w:r>
        <w:r w:rsidR="00A266E1">
          <w:t>-4</w:t>
        </w:r>
      </w:p>
    </w:sdtContent>
  </w:sdt>
  <w:p w14:paraId="32260CFC" w14:textId="77777777" w:rsidR="00812346" w:rsidRDefault="008123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5901" w14:textId="77777777" w:rsidR="00EE5C00" w:rsidRDefault="00EE5C00" w:rsidP="006D2CF5">
      <w:r>
        <w:separator/>
      </w:r>
    </w:p>
  </w:footnote>
  <w:footnote w:type="continuationSeparator" w:id="0">
    <w:p w14:paraId="784749C6" w14:textId="77777777" w:rsidR="00EE5C00" w:rsidRDefault="00EE5C00" w:rsidP="006D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F504" w14:textId="752C55E4" w:rsidR="00812346" w:rsidRDefault="005D2183">
    <w:pPr>
      <w:ind w:left="2268"/>
      <w:rPr>
        <w:rFonts w:ascii="Arial Black" w:hAnsi="Arial Black" w:cs="Arial"/>
        <w:b/>
        <w:color w:val="000000"/>
        <w:sz w:val="20"/>
        <w:szCs w:val="20"/>
      </w:rPr>
    </w:pPr>
    <w:r>
      <w:rPr>
        <w:rFonts w:ascii="Arial Black" w:hAnsi="Arial Black" w:cs="Arial"/>
        <w:b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allowOverlap="1" wp14:anchorId="2284818C" wp14:editId="2BD6BC77">
          <wp:simplePos x="0" y="0"/>
          <wp:positionH relativeFrom="column">
            <wp:posOffset>-330200</wp:posOffset>
          </wp:positionH>
          <wp:positionV relativeFrom="paragraph">
            <wp:posOffset>-295910</wp:posOffset>
          </wp:positionV>
          <wp:extent cx="6638290" cy="1000125"/>
          <wp:effectExtent l="0" t="0" r="0" b="9525"/>
          <wp:wrapThrough wrapText="bothSides">
            <wp:wrapPolygon edited="0">
              <wp:start x="0" y="0"/>
              <wp:lineTo x="0" y="21394"/>
              <wp:lineTo x="21509" y="21394"/>
              <wp:lineTo x="21509" y="0"/>
              <wp:lineTo x="0" y="0"/>
            </wp:wrapPolygon>
          </wp:wrapThrough>
          <wp:docPr id="14407328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29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D4"/>
    <w:rsid w:val="0000724B"/>
    <w:rsid w:val="000141E5"/>
    <w:rsid w:val="00017B91"/>
    <w:rsid w:val="000245F8"/>
    <w:rsid w:val="000354C2"/>
    <w:rsid w:val="00035A79"/>
    <w:rsid w:val="00085BE2"/>
    <w:rsid w:val="00093BF3"/>
    <w:rsid w:val="000B461D"/>
    <w:rsid w:val="000C67AD"/>
    <w:rsid w:val="000D33E1"/>
    <w:rsid w:val="000D6847"/>
    <w:rsid w:val="000F4AF8"/>
    <w:rsid w:val="000F5F97"/>
    <w:rsid w:val="001372C5"/>
    <w:rsid w:val="00140E02"/>
    <w:rsid w:val="00150399"/>
    <w:rsid w:val="00152C9D"/>
    <w:rsid w:val="00153438"/>
    <w:rsid w:val="001771ED"/>
    <w:rsid w:val="001823BA"/>
    <w:rsid w:val="00185259"/>
    <w:rsid w:val="001A3A84"/>
    <w:rsid w:val="001A6F7E"/>
    <w:rsid w:val="001B1CA3"/>
    <w:rsid w:val="001D3A2F"/>
    <w:rsid w:val="001E0E0D"/>
    <w:rsid w:val="001E3345"/>
    <w:rsid w:val="001E3F7F"/>
    <w:rsid w:val="00230C36"/>
    <w:rsid w:val="00254555"/>
    <w:rsid w:val="002613BD"/>
    <w:rsid w:val="00274AD3"/>
    <w:rsid w:val="0028788B"/>
    <w:rsid w:val="002A12D5"/>
    <w:rsid w:val="002A1783"/>
    <w:rsid w:val="002A399A"/>
    <w:rsid w:val="002A725E"/>
    <w:rsid w:val="002C328F"/>
    <w:rsid w:val="002D62D6"/>
    <w:rsid w:val="002F68EE"/>
    <w:rsid w:val="00306CD6"/>
    <w:rsid w:val="00315A5F"/>
    <w:rsid w:val="003362EE"/>
    <w:rsid w:val="00344852"/>
    <w:rsid w:val="0034627D"/>
    <w:rsid w:val="0035637D"/>
    <w:rsid w:val="00360DB4"/>
    <w:rsid w:val="00365C03"/>
    <w:rsid w:val="00370EDD"/>
    <w:rsid w:val="003775A7"/>
    <w:rsid w:val="00381A3A"/>
    <w:rsid w:val="00397B38"/>
    <w:rsid w:val="003A231A"/>
    <w:rsid w:val="003A3ECB"/>
    <w:rsid w:val="003B5541"/>
    <w:rsid w:val="003E374C"/>
    <w:rsid w:val="00413634"/>
    <w:rsid w:val="00432DA6"/>
    <w:rsid w:val="004403D2"/>
    <w:rsid w:val="00455FD3"/>
    <w:rsid w:val="00457B0F"/>
    <w:rsid w:val="00472A23"/>
    <w:rsid w:val="0048577B"/>
    <w:rsid w:val="0049567B"/>
    <w:rsid w:val="004C3205"/>
    <w:rsid w:val="004D0199"/>
    <w:rsid w:val="004D395D"/>
    <w:rsid w:val="004E75F6"/>
    <w:rsid w:val="004F3AC2"/>
    <w:rsid w:val="005103C9"/>
    <w:rsid w:val="00511F76"/>
    <w:rsid w:val="00514900"/>
    <w:rsid w:val="00525F1F"/>
    <w:rsid w:val="00535063"/>
    <w:rsid w:val="00557F0D"/>
    <w:rsid w:val="00566DE3"/>
    <w:rsid w:val="005755BE"/>
    <w:rsid w:val="00590869"/>
    <w:rsid w:val="005B79C0"/>
    <w:rsid w:val="005D2183"/>
    <w:rsid w:val="005F5313"/>
    <w:rsid w:val="00602C34"/>
    <w:rsid w:val="0061028C"/>
    <w:rsid w:val="00611B01"/>
    <w:rsid w:val="00632693"/>
    <w:rsid w:val="00643D88"/>
    <w:rsid w:val="00645801"/>
    <w:rsid w:val="006479FA"/>
    <w:rsid w:val="0066327E"/>
    <w:rsid w:val="00665B72"/>
    <w:rsid w:val="00672E42"/>
    <w:rsid w:val="00673B51"/>
    <w:rsid w:val="00673DEA"/>
    <w:rsid w:val="00677183"/>
    <w:rsid w:val="006838C1"/>
    <w:rsid w:val="006D2CF5"/>
    <w:rsid w:val="0070787F"/>
    <w:rsid w:val="00722638"/>
    <w:rsid w:val="007227CE"/>
    <w:rsid w:val="00727C78"/>
    <w:rsid w:val="0074321E"/>
    <w:rsid w:val="0074507E"/>
    <w:rsid w:val="0076220E"/>
    <w:rsid w:val="007875B5"/>
    <w:rsid w:val="007B703A"/>
    <w:rsid w:val="007C0589"/>
    <w:rsid w:val="007C7B2E"/>
    <w:rsid w:val="007D7A77"/>
    <w:rsid w:val="007F22FC"/>
    <w:rsid w:val="00812346"/>
    <w:rsid w:val="0085192E"/>
    <w:rsid w:val="008560A4"/>
    <w:rsid w:val="008819AD"/>
    <w:rsid w:val="0088678B"/>
    <w:rsid w:val="008A498E"/>
    <w:rsid w:val="008B0080"/>
    <w:rsid w:val="008D55EF"/>
    <w:rsid w:val="008E1503"/>
    <w:rsid w:val="008E4A01"/>
    <w:rsid w:val="008F708C"/>
    <w:rsid w:val="0090049E"/>
    <w:rsid w:val="00925894"/>
    <w:rsid w:val="00930170"/>
    <w:rsid w:val="00934429"/>
    <w:rsid w:val="00940167"/>
    <w:rsid w:val="00974419"/>
    <w:rsid w:val="00977AFD"/>
    <w:rsid w:val="009844C1"/>
    <w:rsid w:val="00985494"/>
    <w:rsid w:val="009860D5"/>
    <w:rsid w:val="009B5C64"/>
    <w:rsid w:val="009C582A"/>
    <w:rsid w:val="009D264B"/>
    <w:rsid w:val="009D445A"/>
    <w:rsid w:val="009E0C4E"/>
    <w:rsid w:val="00A07A46"/>
    <w:rsid w:val="00A24661"/>
    <w:rsid w:val="00A266E1"/>
    <w:rsid w:val="00A304D6"/>
    <w:rsid w:val="00A31579"/>
    <w:rsid w:val="00A42A53"/>
    <w:rsid w:val="00A42B7D"/>
    <w:rsid w:val="00A52D59"/>
    <w:rsid w:val="00A5467D"/>
    <w:rsid w:val="00A65BB8"/>
    <w:rsid w:val="00A70A22"/>
    <w:rsid w:val="00A7782E"/>
    <w:rsid w:val="00A9696E"/>
    <w:rsid w:val="00AB5EB3"/>
    <w:rsid w:val="00AC2140"/>
    <w:rsid w:val="00AD320E"/>
    <w:rsid w:val="00B120EF"/>
    <w:rsid w:val="00B1231B"/>
    <w:rsid w:val="00B16039"/>
    <w:rsid w:val="00B241F5"/>
    <w:rsid w:val="00B30B43"/>
    <w:rsid w:val="00B56510"/>
    <w:rsid w:val="00B56D93"/>
    <w:rsid w:val="00B727B6"/>
    <w:rsid w:val="00B915F9"/>
    <w:rsid w:val="00BB3072"/>
    <w:rsid w:val="00BF433D"/>
    <w:rsid w:val="00C239BC"/>
    <w:rsid w:val="00C36E70"/>
    <w:rsid w:val="00C4619E"/>
    <w:rsid w:val="00C47088"/>
    <w:rsid w:val="00C60A62"/>
    <w:rsid w:val="00C73F0D"/>
    <w:rsid w:val="00C74C3F"/>
    <w:rsid w:val="00C84BC5"/>
    <w:rsid w:val="00CA2FA0"/>
    <w:rsid w:val="00CB67F8"/>
    <w:rsid w:val="00CD201A"/>
    <w:rsid w:val="00CD3848"/>
    <w:rsid w:val="00CD3A7E"/>
    <w:rsid w:val="00CE2A67"/>
    <w:rsid w:val="00CF1C52"/>
    <w:rsid w:val="00D0217E"/>
    <w:rsid w:val="00D156E7"/>
    <w:rsid w:val="00D2087B"/>
    <w:rsid w:val="00D3224A"/>
    <w:rsid w:val="00D332C0"/>
    <w:rsid w:val="00D41C50"/>
    <w:rsid w:val="00D570BA"/>
    <w:rsid w:val="00D7134E"/>
    <w:rsid w:val="00D71A50"/>
    <w:rsid w:val="00D72B49"/>
    <w:rsid w:val="00D93500"/>
    <w:rsid w:val="00DB01B3"/>
    <w:rsid w:val="00DC3B25"/>
    <w:rsid w:val="00DC599E"/>
    <w:rsid w:val="00DC7458"/>
    <w:rsid w:val="00DD56B8"/>
    <w:rsid w:val="00DD78DB"/>
    <w:rsid w:val="00DE0876"/>
    <w:rsid w:val="00DE4396"/>
    <w:rsid w:val="00E03DC9"/>
    <w:rsid w:val="00E043EF"/>
    <w:rsid w:val="00E14DD4"/>
    <w:rsid w:val="00E21B4B"/>
    <w:rsid w:val="00E34068"/>
    <w:rsid w:val="00E41811"/>
    <w:rsid w:val="00E44832"/>
    <w:rsid w:val="00E5718B"/>
    <w:rsid w:val="00E669B1"/>
    <w:rsid w:val="00E739BD"/>
    <w:rsid w:val="00E7402E"/>
    <w:rsid w:val="00E86010"/>
    <w:rsid w:val="00EA4533"/>
    <w:rsid w:val="00EC3CF5"/>
    <w:rsid w:val="00EC546A"/>
    <w:rsid w:val="00EC6DB1"/>
    <w:rsid w:val="00ED5D76"/>
    <w:rsid w:val="00EE14B1"/>
    <w:rsid w:val="00EE5C00"/>
    <w:rsid w:val="00EE5D1F"/>
    <w:rsid w:val="00EE6740"/>
    <w:rsid w:val="00F12FDC"/>
    <w:rsid w:val="00F15565"/>
    <w:rsid w:val="00F2648B"/>
    <w:rsid w:val="00F54958"/>
    <w:rsid w:val="00F80367"/>
    <w:rsid w:val="00FA434A"/>
    <w:rsid w:val="00FB03B9"/>
    <w:rsid w:val="00FC2D5A"/>
    <w:rsid w:val="00FD0C57"/>
    <w:rsid w:val="00FD1B59"/>
    <w:rsid w:val="00FD4CA6"/>
    <w:rsid w:val="00FD6E92"/>
    <w:rsid w:val="00FF1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8CA3D"/>
  <w15:docId w15:val="{7968079A-108F-4251-AD80-EB57C81D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DD4"/>
    <w:pPr>
      <w:widowControl w:val="0"/>
      <w:suppressAutoHyphens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8D55EF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14DD4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E14DD4"/>
    <w:pPr>
      <w:spacing w:after="120"/>
    </w:pPr>
  </w:style>
  <w:style w:type="character" w:customStyle="1" w:styleId="CorpodetextoChar">
    <w:name w:val="Corpo de texto Char"/>
    <w:link w:val="Corpodetexto"/>
    <w:rsid w:val="00E14DD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Cabealho">
    <w:name w:val="header"/>
    <w:basedOn w:val="Normal"/>
    <w:link w:val="CabealhoChar"/>
    <w:rsid w:val="00E14DD4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link w:val="Cabealho"/>
    <w:rsid w:val="00E14DD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rsid w:val="00E14DD4"/>
    <w:pPr>
      <w:spacing w:before="280" w:after="119"/>
    </w:pPr>
  </w:style>
  <w:style w:type="paragraph" w:styleId="Rodap">
    <w:name w:val="footer"/>
    <w:basedOn w:val="Normal"/>
    <w:link w:val="RodapChar"/>
    <w:uiPriority w:val="99"/>
    <w:rsid w:val="00E14DD4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link w:val="Rodap"/>
    <w:uiPriority w:val="99"/>
    <w:rsid w:val="00E14DD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character" w:styleId="Refdecomentrio">
    <w:name w:val="annotation reference"/>
    <w:uiPriority w:val="99"/>
    <w:semiHidden/>
    <w:unhideWhenUsed/>
    <w:rsid w:val="00CE2A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2A67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CE2A67"/>
    <w:rPr>
      <w:rFonts w:ascii="Times New Roman" w:eastAsia="DejaVu Sans" w:hAnsi="Times New Roman" w:cs="Mangal"/>
      <w:kern w:val="1"/>
      <w:szCs w:val="18"/>
      <w:lang w:eastAsia="hi-I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A6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E2A67"/>
    <w:rPr>
      <w:rFonts w:ascii="Times New Roman" w:eastAsia="DejaVu Sans" w:hAnsi="Times New Roman" w:cs="Mangal"/>
      <w:b/>
      <w:bCs/>
      <w:kern w:val="1"/>
      <w:szCs w:val="18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2A6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link w:val="Textodebalo"/>
    <w:uiPriority w:val="99"/>
    <w:semiHidden/>
    <w:rsid w:val="00CE2A67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customStyle="1" w:styleId="Ttulo1Char">
    <w:name w:val="Título 1 Char"/>
    <w:link w:val="Ttulo1"/>
    <w:uiPriority w:val="9"/>
    <w:rsid w:val="008D55EF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SemEspaamento">
    <w:name w:val="No Spacing"/>
    <w:uiPriority w:val="1"/>
    <w:qFormat/>
    <w:rsid w:val="00ED5D76"/>
    <w:pPr>
      <w:widowControl w:val="0"/>
      <w:suppressAutoHyphens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styleId="Forte">
    <w:name w:val="Strong"/>
    <w:basedOn w:val="Fontepargpadro"/>
    <w:uiPriority w:val="22"/>
    <w:qFormat/>
    <w:rsid w:val="00E04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APRUMA MÓVEL</cp:lastModifiedBy>
  <cp:revision>4</cp:revision>
  <cp:lastPrinted>2019-11-07T16:08:00Z</cp:lastPrinted>
  <dcterms:created xsi:type="dcterms:W3CDTF">2023-10-10T18:28:00Z</dcterms:created>
  <dcterms:modified xsi:type="dcterms:W3CDTF">2023-10-10T18:45:00Z</dcterms:modified>
</cp:coreProperties>
</file>